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33C4" w14:textId="77777777" w:rsidR="00D8554B" w:rsidRDefault="00D8554B" w:rsidP="00D8554B">
      <w:r>
        <w:rPr>
          <w:rFonts w:ascii="Arial" w:hAnsi="Arial" w:cs="Arial"/>
          <w:b/>
          <w:noProof/>
          <w:color w:val="244BAE"/>
          <w:sz w:val="60"/>
          <w:szCs w:val="60"/>
          <w:lang w:eastAsia="hu-HU"/>
        </w:rPr>
        <w:drawing>
          <wp:anchor distT="0" distB="0" distL="114300" distR="114300" simplePos="0" relativeHeight="251659264" behindDoc="0" locked="0" layoutInCell="1" allowOverlap="1" wp14:anchorId="2B36EB8A" wp14:editId="74F6D92F">
            <wp:simplePos x="0" y="0"/>
            <wp:positionH relativeFrom="column">
              <wp:posOffset>3788029</wp:posOffset>
            </wp:positionH>
            <wp:positionV relativeFrom="paragraph">
              <wp:posOffset>252349</wp:posOffset>
            </wp:positionV>
            <wp:extent cx="2024507" cy="78466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23" cy="78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inline distT="0" distB="0" distL="0" distR="0" wp14:anchorId="3CF6C7ED" wp14:editId="62609FA5">
            <wp:extent cx="1001949" cy="1001949"/>
            <wp:effectExtent l="0" t="0" r="8255" b="8255"/>
            <wp:docPr id="2" name="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0" cy="1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7C5BF" w14:textId="72F8571F" w:rsidR="00D8554B" w:rsidRDefault="00D8554B" w:rsidP="00D8554B">
      <w:pPr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VERSENYKIÍRÁS</w:t>
      </w:r>
      <w:r>
        <w:rPr>
          <w:rFonts w:ascii="Arial" w:hAnsi="Arial" w:cs="Arial"/>
          <w:b/>
          <w:color w:val="244BAE"/>
          <w:sz w:val="60"/>
          <w:szCs w:val="60"/>
        </w:rPr>
        <w:br/>
      </w:r>
    </w:p>
    <w:p w14:paraId="300A1E4F" w14:textId="77777777" w:rsidR="00D8554B" w:rsidRPr="00522B9A" w:rsidRDefault="00D8554B" w:rsidP="00D8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2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TOP-7.1.1.-16-H-ESZA-2019-01008</w:t>
      </w:r>
    </w:p>
    <w:p w14:paraId="0F398216" w14:textId="77777777" w:rsidR="00D8554B" w:rsidRPr="00522B9A" w:rsidRDefault="00D8554B" w:rsidP="00D8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0411D" w14:textId="77777777" w:rsidR="00D8554B" w:rsidRPr="00522B9A" w:rsidRDefault="00D8554B" w:rsidP="00D85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CCCD3" w14:textId="77777777" w:rsidR="00D8554B" w:rsidRPr="00522B9A" w:rsidRDefault="00D8554B" w:rsidP="00D85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B9A">
        <w:rPr>
          <w:rFonts w:ascii="Times New Roman" w:hAnsi="Times New Roman" w:cs="Times New Roman"/>
          <w:sz w:val="24"/>
          <w:szCs w:val="24"/>
        </w:rPr>
        <w:t xml:space="preserve">A mátészalkai </w:t>
      </w:r>
      <w:r w:rsidRPr="00522B9A">
        <w:rPr>
          <w:rFonts w:ascii="Times New Roman" w:hAnsi="Times New Roman" w:cs="Times New Roman"/>
          <w:b/>
          <w:sz w:val="24"/>
          <w:szCs w:val="24"/>
        </w:rPr>
        <w:t>Móricz Zsigmond Görögkatolikus Óvoda és Kéttannyelvű Általános Iskola</w:t>
      </w:r>
      <w:r w:rsidRPr="00522B9A">
        <w:rPr>
          <w:rFonts w:ascii="Times New Roman" w:hAnsi="Times New Roman" w:cs="Times New Roman"/>
          <w:sz w:val="24"/>
          <w:szCs w:val="24"/>
        </w:rPr>
        <w:t xml:space="preserve"> nevelőtestülete </w:t>
      </w:r>
      <w:r w:rsidRPr="00522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A3F5C" w14:textId="7DEF05C2" w:rsidR="00D8554B" w:rsidRPr="00522B9A" w:rsidRDefault="00D8554B" w:rsidP="00D8554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B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hűség hete</w:t>
      </w:r>
    </w:p>
    <w:p w14:paraId="7E2E5D94" w14:textId="77777777" w:rsidR="00D8554B" w:rsidRPr="00522B9A" w:rsidRDefault="00D8554B" w:rsidP="00D85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B9A">
        <w:rPr>
          <w:rFonts w:ascii="Times New Roman" w:hAnsi="Times New Roman" w:cs="Times New Roman"/>
          <w:sz w:val="24"/>
          <w:szCs w:val="24"/>
        </w:rPr>
        <w:t xml:space="preserve">rendezvénysorozata keretében </w:t>
      </w:r>
      <w:r w:rsidRPr="00522B9A">
        <w:rPr>
          <w:rFonts w:ascii="Times New Roman" w:hAnsi="Times New Roman" w:cs="Times New Roman"/>
          <w:b/>
          <w:bCs/>
          <w:sz w:val="24"/>
          <w:szCs w:val="24"/>
        </w:rPr>
        <w:t>képregény-rajzoló versenyt</w:t>
      </w:r>
      <w:r w:rsidRPr="00522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D8403" w14:textId="732D054E" w:rsidR="00D8554B" w:rsidRPr="00522B9A" w:rsidRDefault="00D8554B" w:rsidP="00D85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B9A">
        <w:rPr>
          <w:rFonts w:ascii="Times New Roman" w:hAnsi="Times New Roman" w:cs="Times New Roman"/>
          <w:sz w:val="24"/>
          <w:szCs w:val="24"/>
        </w:rPr>
        <w:t>h</w:t>
      </w:r>
      <w:r w:rsidRPr="00522B9A">
        <w:rPr>
          <w:rFonts w:ascii="Times New Roman" w:hAnsi="Times New Roman" w:cs="Times New Roman"/>
          <w:sz w:val="24"/>
          <w:szCs w:val="24"/>
        </w:rPr>
        <w:t>i</w:t>
      </w:r>
      <w:r w:rsidRPr="00522B9A">
        <w:rPr>
          <w:rFonts w:ascii="Times New Roman" w:hAnsi="Times New Roman" w:cs="Times New Roman"/>
          <w:sz w:val="24"/>
          <w:szCs w:val="24"/>
        </w:rPr>
        <w:t xml:space="preserve">rdet a felső </w:t>
      </w:r>
      <w:proofErr w:type="spellStart"/>
      <w:r w:rsidRPr="00522B9A">
        <w:rPr>
          <w:rFonts w:ascii="Times New Roman" w:hAnsi="Times New Roman" w:cs="Times New Roman"/>
          <w:sz w:val="24"/>
          <w:szCs w:val="24"/>
        </w:rPr>
        <w:t>tagozatosok</w:t>
      </w:r>
      <w:proofErr w:type="spellEnd"/>
      <w:r w:rsidRPr="00522B9A">
        <w:rPr>
          <w:rFonts w:ascii="Times New Roman" w:hAnsi="Times New Roman" w:cs="Times New Roman"/>
          <w:sz w:val="24"/>
          <w:szCs w:val="24"/>
        </w:rPr>
        <w:t xml:space="preserve"> részére.</w:t>
      </w:r>
    </w:p>
    <w:p w14:paraId="6C5D07FB" w14:textId="1E7952BA" w:rsidR="00D8554B" w:rsidRPr="00522B9A" w:rsidRDefault="00D8554B" w:rsidP="00D85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B9A">
        <w:rPr>
          <w:rFonts w:ascii="Times New Roman" w:hAnsi="Times New Roman" w:cs="Times New Roman"/>
          <w:sz w:val="24"/>
          <w:szCs w:val="24"/>
        </w:rPr>
        <w:t xml:space="preserve">A versenybe olyan rövid </w:t>
      </w:r>
      <w:r w:rsidRPr="00522B9A">
        <w:rPr>
          <w:rFonts w:ascii="Times New Roman" w:hAnsi="Times New Roman" w:cs="Times New Roman"/>
          <w:b/>
          <w:bCs/>
          <w:sz w:val="24"/>
          <w:szCs w:val="24"/>
        </w:rPr>
        <w:t>képregény rajzolásával</w:t>
      </w:r>
      <w:r w:rsidRPr="00522B9A">
        <w:rPr>
          <w:rFonts w:ascii="Times New Roman" w:hAnsi="Times New Roman" w:cs="Times New Roman"/>
          <w:sz w:val="24"/>
          <w:szCs w:val="24"/>
        </w:rPr>
        <w:t xml:space="preserve"> lehet pályázni, amely azt jeleníti meg, hogy mi jut eszébe az alkotónak arról a szóról, hogy hűség.</w:t>
      </w:r>
    </w:p>
    <w:p w14:paraId="48082517" w14:textId="5A30D572" w:rsidR="00D8554B" w:rsidRPr="00522B9A" w:rsidRDefault="00D8554B" w:rsidP="00D85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B9A">
        <w:rPr>
          <w:rFonts w:ascii="Times New Roman" w:hAnsi="Times New Roman" w:cs="Times New Roman"/>
          <w:sz w:val="24"/>
          <w:szCs w:val="24"/>
        </w:rPr>
        <w:t xml:space="preserve">A pályamunkák </w:t>
      </w:r>
      <w:r w:rsidRPr="00522B9A">
        <w:rPr>
          <w:rFonts w:ascii="Times New Roman" w:hAnsi="Times New Roman" w:cs="Times New Roman"/>
          <w:b/>
          <w:bCs/>
          <w:sz w:val="24"/>
          <w:szCs w:val="24"/>
        </w:rPr>
        <w:t>A/4</w:t>
      </w:r>
      <w:r w:rsidRPr="00522B9A">
        <w:rPr>
          <w:rFonts w:ascii="Times New Roman" w:hAnsi="Times New Roman" w:cs="Times New Roman"/>
          <w:sz w:val="24"/>
          <w:szCs w:val="24"/>
        </w:rPr>
        <w:t xml:space="preserve"> méretűek lehetnek, melyek </w:t>
      </w:r>
      <w:r w:rsidRPr="00522B9A">
        <w:rPr>
          <w:rFonts w:ascii="Times New Roman" w:hAnsi="Times New Roman" w:cs="Times New Roman"/>
          <w:b/>
          <w:bCs/>
          <w:sz w:val="24"/>
          <w:szCs w:val="24"/>
        </w:rPr>
        <w:t>4-8 képkockában</w:t>
      </w:r>
      <w:r w:rsidRPr="00522B9A">
        <w:rPr>
          <w:rFonts w:ascii="Times New Roman" w:hAnsi="Times New Roman" w:cs="Times New Roman"/>
          <w:sz w:val="24"/>
          <w:szCs w:val="24"/>
        </w:rPr>
        <w:t xml:space="preserve"> jelenítik meg a hűséggel kapcsolatos gondolatokat.</w:t>
      </w:r>
      <w:r w:rsidRPr="00522B9A">
        <w:rPr>
          <w:rFonts w:ascii="Times New Roman" w:hAnsi="Times New Roman" w:cs="Times New Roman"/>
          <w:sz w:val="24"/>
          <w:szCs w:val="24"/>
        </w:rPr>
        <w:br/>
        <w:t xml:space="preserve">A képregény </w:t>
      </w:r>
      <w:r w:rsidRPr="00522B9A">
        <w:rPr>
          <w:rFonts w:ascii="Times New Roman" w:hAnsi="Times New Roman" w:cs="Times New Roman"/>
          <w:b/>
          <w:bCs/>
          <w:sz w:val="24"/>
          <w:szCs w:val="24"/>
        </w:rPr>
        <w:t>szöveges részének angol nyelvűnek kell lennie</w:t>
      </w:r>
      <w:r w:rsidRPr="00522B9A">
        <w:rPr>
          <w:rFonts w:ascii="Times New Roman" w:hAnsi="Times New Roman" w:cs="Times New Roman"/>
          <w:sz w:val="24"/>
          <w:szCs w:val="24"/>
        </w:rPr>
        <w:t>.</w:t>
      </w:r>
    </w:p>
    <w:p w14:paraId="7B83B566" w14:textId="7B922076" w:rsidR="00D8554B" w:rsidRPr="00522B9A" w:rsidRDefault="00D8554B" w:rsidP="00D85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B9A">
        <w:rPr>
          <w:rFonts w:ascii="Times New Roman" w:hAnsi="Times New Roman" w:cs="Times New Roman"/>
          <w:sz w:val="24"/>
          <w:szCs w:val="24"/>
        </w:rPr>
        <w:t xml:space="preserve">A pályaműveket </w:t>
      </w:r>
      <w:r w:rsidRPr="00522B9A">
        <w:rPr>
          <w:rFonts w:ascii="Times New Roman" w:hAnsi="Times New Roman" w:cs="Times New Roman"/>
          <w:b/>
          <w:bCs/>
          <w:sz w:val="24"/>
          <w:szCs w:val="24"/>
        </w:rPr>
        <w:t>kézzel</w:t>
      </w:r>
      <w:r w:rsidRPr="00522B9A">
        <w:rPr>
          <w:rFonts w:ascii="Times New Roman" w:hAnsi="Times New Roman" w:cs="Times New Roman"/>
          <w:sz w:val="24"/>
          <w:szCs w:val="24"/>
        </w:rPr>
        <w:t xml:space="preserve"> vagy </w:t>
      </w:r>
      <w:r w:rsidRPr="00522B9A">
        <w:rPr>
          <w:rFonts w:ascii="Times New Roman" w:hAnsi="Times New Roman" w:cs="Times New Roman"/>
          <w:b/>
          <w:bCs/>
          <w:sz w:val="24"/>
          <w:szCs w:val="24"/>
        </w:rPr>
        <w:t xml:space="preserve">digitális </w:t>
      </w:r>
      <w:r w:rsidRPr="00522B9A">
        <w:rPr>
          <w:rFonts w:ascii="Times New Roman" w:hAnsi="Times New Roman" w:cs="Times New Roman"/>
          <w:sz w:val="24"/>
          <w:szCs w:val="24"/>
        </w:rPr>
        <w:t>módon rajzo</w:t>
      </w:r>
      <w:r w:rsidRPr="00522B9A">
        <w:rPr>
          <w:rFonts w:ascii="Times New Roman" w:hAnsi="Times New Roman" w:cs="Times New Roman"/>
          <w:sz w:val="24"/>
          <w:szCs w:val="24"/>
        </w:rPr>
        <w:t>l</w:t>
      </w:r>
      <w:r w:rsidRPr="00522B9A">
        <w:rPr>
          <w:rFonts w:ascii="Times New Roman" w:hAnsi="Times New Roman" w:cs="Times New Roman"/>
          <w:sz w:val="24"/>
          <w:szCs w:val="24"/>
        </w:rPr>
        <w:t>va is el lehet készíteni.</w:t>
      </w:r>
    </w:p>
    <w:p w14:paraId="48E00D02" w14:textId="63233EE5" w:rsidR="00D8554B" w:rsidRPr="00522B9A" w:rsidRDefault="00D8554B" w:rsidP="00522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B9A">
        <w:rPr>
          <w:rFonts w:ascii="Times New Roman" w:hAnsi="Times New Roman" w:cs="Times New Roman"/>
          <w:b/>
          <w:bCs/>
          <w:sz w:val="24"/>
          <w:szCs w:val="24"/>
        </w:rPr>
        <w:t>Beküldési határidő:</w:t>
      </w:r>
      <w:r w:rsidRPr="00522B9A">
        <w:rPr>
          <w:rFonts w:ascii="Times New Roman" w:hAnsi="Times New Roman" w:cs="Times New Roman"/>
          <w:b/>
          <w:bCs/>
          <w:sz w:val="24"/>
          <w:szCs w:val="24"/>
        </w:rPr>
        <w:tab/>
        <w:t>2022. május 09.</w:t>
      </w:r>
    </w:p>
    <w:p w14:paraId="1CCA283C" w14:textId="77777777" w:rsidR="00D8554B" w:rsidRPr="00522B9A" w:rsidRDefault="00D8554B" w:rsidP="00D855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B9A">
        <w:rPr>
          <w:rFonts w:ascii="Times New Roman" w:hAnsi="Times New Roman" w:cs="Times New Roman"/>
          <w:b/>
          <w:bCs/>
          <w:sz w:val="24"/>
          <w:szCs w:val="24"/>
        </w:rPr>
        <w:t>A kézzel rajzolt műveket a következő címre kérjük eljuttatni:</w:t>
      </w:r>
    </w:p>
    <w:p w14:paraId="127637ED" w14:textId="22DEA1C5" w:rsidR="00D8554B" w:rsidRPr="00522B9A" w:rsidRDefault="00522B9A" w:rsidP="00D85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B9A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2FD960E6" wp14:editId="51F0C5A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328795" cy="2991485"/>
            <wp:effectExtent l="0" t="0" r="0" b="0"/>
            <wp:wrapTight wrapText="bothSides">
              <wp:wrapPolygon edited="0">
                <wp:start x="14544" y="1238"/>
                <wp:lineTo x="13023" y="1651"/>
                <wp:lineTo x="9220" y="3301"/>
                <wp:lineTo x="8175" y="4539"/>
                <wp:lineTo x="6844" y="5777"/>
                <wp:lineTo x="5228" y="8115"/>
                <wp:lineTo x="3992" y="10316"/>
                <wp:lineTo x="3137" y="12517"/>
                <wp:lineTo x="2471" y="14718"/>
                <wp:lineTo x="1996" y="16919"/>
                <wp:lineTo x="1616" y="21458"/>
                <wp:lineTo x="21483" y="21458"/>
                <wp:lineTo x="21483" y="1926"/>
                <wp:lineTo x="16825" y="1238"/>
                <wp:lineTo x="14544" y="1238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54B" w:rsidRPr="00522B9A">
        <w:rPr>
          <w:rFonts w:ascii="Times New Roman" w:hAnsi="Times New Roman" w:cs="Times New Roman"/>
          <w:sz w:val="24"/>
          <w:szCs w:val="24"/>
        </w:rPr>
        <w:t>Móricz Zsigmond Görögkatolikus Óvoda és Kéttannyelvű Általános Iskola</w:t>
      </w:r>
      <w:r w:rsidR="00D8554B" w:rsidRPr="00522B9A">
        <w:rPr>
          <w:rFonts w:ascii="Times New Roman" w:hAnsi="Times New Roman" w:cs="Times New Roman"/>
          <w:sz w:val="24"/>
          <w:szCs w:val="24"/>
        </w:rPr>
        <w:br/>
        <w:t>4700 Mátészalka Móricz Zsigmond utca 96-98.</w:t>
      </w:r>
    </w:p>
    <w:p w14:paraId="5C4C466E" w14:textId="2FD01C96" w:rsidR="00D8554B" w:rsidRPr="00522B9A" w:rsidRDefault="00D8554B" w:rsidP="00D85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B9A">
        <w:rPr>
          <w:rFonts w:ascii="Times New Roman" w:hAnsi="Times New Roman" w:cs="Times New Roman"/>
          <w:b/>
          <w:bCs/>
          <w:sz w:val="24"/>
          <w:szCs w:val="24"/>
        </w:rPr>
        <w:t>A digitális munkákat a következő címre kérjük eljuttatni:</w:t>
      </w:r>
      <w:r w:rsidRPr="00522B9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7" w:history="1">
        <w:r w:rsidRPr="00522B9A">
          <w:rPr>
            <w:rStyle w:val="Hiperhivatkozs"/>
            <w:rFonts w:ascii="Times New Roman" w:hAnsi="Times New Roman" w:cs="Times New Roman"/>
            <w:sz w:val="24"/>
            <w:szCs w:val="24"/>
          </w:rPr>
          <w:t>titkarsag@moriczmsz.hu</w:t>
        </w:r>
      </w:hyperlink>
    </w:p>
    <w:p w14:paraId="7536C0CD" w14:textId="20190151" w:rsidR="00D8554B" w:rsidRPr="00522B9A" w:rsidRDefault="00D8554B" w:rsidP="00D85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B9A">
        <w:rPr>
          <w:rFonts w:ascii="Times New Roman" w:hAnsi="Times New Roman" w:cs="Times New Roman"/>
          <w:sz w:val="24"/>
          <w:szCs w:val="24"/>
        </w:rPr>
        <w:t>Sikeres felkészülést kívánunk!</w:t>
      </w:r>
    </w:p>
    <w:p w14:paraId="508F6651" w14:textId="77777777" w:rsidR="00D8554B" w:rsidRPr="00522B9A" w:rsidRDefault="00D8554B" w:rsidP="00D8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5165B" w14:textId="77777777" w:rsidR="00D8554B" w:rsidRPr="00522B9A" w:rsidRDefault="00D8554B" w:rsidP="00D8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76E3C" w14:textId="6C04BDF0" w:rsidR="00D8554B" w:rsidRPr="00522B9A" w:rsidRDefault="00522B9A" w:rsidP="00D8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DF1EF" w14:textId="77777777" w:rsidR="00D8554B" w:rsidRPr="00522B9A" w:rsidRDefault="00D8554B" w:rsidP="00D8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75FD4" w14:textId="77777777" w:rsidR="00D8554B" w:rsidRPr="00522B9A" w:rsidRDefault="00D8554B" w:rsidP="00D8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E589D" w14:textId="2FE7334D" w:rsidR="00D8554B" w:rsidRPr="00522B9A" w:rsidRDefault="00522B9A" w:rsidP="00D8554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58DCF" w14:textId="2E9846BE" w:rsidR="00D8554B" w:rsidRPr="00522B9A" w:rsidRDefault="00D8554B" w:rsidP="00D8554B">
      <w:pPr>
        <w:rPr>
          <w:sz w:val="24"/>
          <w:szCs w:val="24"/>
        </w:rPr>
      </w:pPr>
    </w:p>
    <w:sectPr w:rsidR="00D8554B" w:rsidRPr="0052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4B"/>
    <w:rsid w:val="00522B9A"/>
    <w:rsid w:val="00D8554B"/>
    <w:rsid w:val="00E5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BB65"/>
  <w15:chartTrackingRefBased/>
  <w15:docId w15:val="{7432A8B1-25F6-4465-A9D3-EBE77F0D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54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85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tkarsag@moriczmsz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2022-03-30T07:55:00Z</dcterms:created>
  <dcterms:modified xsi:type="dcterms:W3CDTF">2022-03-30T08:04:00Z</dcterms:modified>
</cp:coreProperties>
</file>